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55A41" w14:textId="77777777" w:rsidR="002F5599" w:rsidRPr="00684C18" w:rsidRDefault="002F5599" w:rsidP="002F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684C18">
        <w:rPr>
          <w:rFonts w:ascii="Arial" w:hAnsi="Arial" w:cs="Arial"/>
          <w:color w:val="000000"/>
          <w:sz w:val="20"/>
          <w:szCs w:val="20"/>
        </w:rPr>
        <w:t>Twitter - -</w:t>
      </w:r>
    </w:p>
    <w:p w14:paraId="5BA41C7E" w14:textId="77777777" w:rsidR="002F5599" w:rsidRPr="00684C18" w:rsidRDefault="002F5599" w:rsidP="002F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41E60668" w14:textId="77777777" w:rsidR="002F5599" w:rsidRPr="00684C18" w:rsidRDefault="002F5599" w:rsidP="002F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684C18">
        <w:rPr>
          <w:rFonts w:ascii="Arial" w:hAnsi="Arial" w:cs="Arial"/>
          <w:color w:val="000000"/>
          <w:sz w:val="20"/>
          <w:szCs w:val="20"/>
        </w:rPr>
        <w:t>Have you used the Together Counts program's free activities to help your family be active and healthy? http://bit.ly/1qfYpGb</w:t>
      </w:r>
    </w:p>
    <w:p w14:paraId="3090AE8E" w14:textId="77777777" w:rsidR="002F5599" w:rsidRPr="00684C18" w:rsidRDefault="002F5599" w:rsidP="002F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39855135" w14:textId="77777777" w:rsidR="002F5599" w:rsidRPr="00684C18" w:rsidRDefault="002F5599" w:rsidP="002F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684C18">
        <w:rPr>
          <w:rFonts w:ascii="Arial" w:hAnsi="Arial" w:cs="Arial"/>
          <w:color w:val="000000"/>
          <w:sz w:val="20"/>
          <w:szCs w:val="20"/>
        </w:rPr>
        <w:t>Check out the Together Counts SPANISH Pre-K and K-5 curriculum to teach students active, healthy habits. http://bit.ly/1lJyv8r</w:t>
      </w:r>
    </w:p>
    <w:p w14:paraId="4A892D01" w14:textId="77777777" w:rsidR="002F5599" w:rsidRPr="00684C18" w:rsidRDefault="002F5599" w:rsidP="002F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0B905589" w14:textId="77777777" w:rsidR="002F5599" w:rsidRPr="00684C18" w:rsidRDefault="002F5599" w:rsidP="002F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684C18">
        <w:rPr>
          <w:rFonts w:ascii="Arial" w:hAnsi="Arial" w:cs="Arial"/>
          <w:color w:val="000000"/>
          <w:sz w:val="20"/>
          <w:szCs w:val="20"/>
        </w:rPr>
        <w:t xml:space="preserve">Get moving! Check out the Together Counts </w:t>
      </w:r>
      <w:proofErr w:type="gramStart"/>
      <w:r w:rsidRPr="00684C18">
        <w:rPr>
          <w:rFonts w:ascii="Arial" w:hAnsi="Arial" w:cs="Arial"/>
          <w:color w:val="000000"/>
          <w:sz w:val="20"/>
          <w:szCs w:val="20"/>
        </w:rPr>
        <w:t>program's</w:t>
      </w:r>
      <w:proofErr w:type="gramEnd"/>
      <w:r w:rsidRPr="00684C18">
        <w:rPr>
          <w:rFonts w:ascii="Arial" w:hAnsi="Arial" w:cs="Arial"/>
          <w:color w:val="000000"/>
          <w:sz w:val="20"/>
          <w:szCs w:val="20"/>
        </w:rPr>
        <w:t xml:space="preserve"> Pre-K-5 curriculum to teach children active, healthy habits. http://bit.ly/1lJyv8r</w:t>
      </w:r>
    </w:p>
    <w:p w14:paraId="3B2E17E6" w14:textId="77777777" w:rsidR="002F5599" w:rsidRPr="00684C18" w:rsidRDefault="002F5599" w:rsidP="002F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7257B60F" w14:textId="77777777" w:rsidR="002F5599" w:rsidRPr="00684C18" w:rsidRDefault="002F5599" w:rsidP="002F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684C18">
        <w:rPr>
          <w:rFonts w:ascii="Arial" w:hAnsi="Arial" w:cs="Arial"/>
          <w:color w:val="000000"/>
          <w:sz w:val="20"/>
          <w:szCs w:val="20"/>
        </w:rPr>
        <w:t>Spend quality time with your family by being active &amp; healthy with some of these fun activities! http://bit.ly/1f3KZEE</w:t>
      </w:r>
    </w:p>
    <w:p w14:paraId="29F03FAF" w14:textId="77777777" w:rsidR="002F5599" w:rsidRPr="00684C18" w:rsidRDefault="002F5599" w:rsidP="002F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00C7D526" w14:textId="77777777" w:rsidR="002F5599" w:rsidRPr="00684C18" w:rsidRDefault="002F5599" w:rsidP="002F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684C18">
        <w:rPr>
          <w:rFonts w:ascii="Arial" w:hAnsi="Arial" w:cs="Arial"/>
          <w:color w:val="000000"/>
          <w:sz w:val="20"/>
          <w:szCs w:val="20"/>
        </w:rPr>
        <w:t>Facebook - - -</w:t>
      </w:r>
    </w:p>
    <w:p w14:paraId="0D48CB9B" w14:textId="77777777" w:rsidR="002F5599" w:rsidRPr="00684C18" w:rsidRDefault="002F5599" w:rsidP="002F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3CB7A0A6" w14:textId="1DA2C9A3" w:rsidR="002F5599" w:rsidRPr="00684C18" w:rsidRDefault="002F5599" w:rsidP="002F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684C18">
        <w:rPr>
          <w:rFonts w:ascii="Arial" w:hAnsi="Arial" w:cs="Arial"/>
          <w:color w:val="000000"/>
          <w:sz w:val="20"/>
          <w:szCs w:val="20"/>
        </w:rPr>
        <w:t xml:space="preserve">Check out these easy ideas for being active and healthy together as a family, </w:t>
      </w:r>
      <w:r w:rsidR="00684C18" w:rsidRPr="00684C18">
        <w:rPr>
          <w:rFonts w:ascii="Arial" w:hAnsi="Arial" w:cs="Arial"/>
          <w:color w:val="000000"/>
          <w:sz w:val="20"/>
          <w:szCs w:val="20"/>
        </w:rPr>
        <w:t>available</w:t>
      </w:r>
      <w:bookmarkStart w:id="0" w:name="_GoBack"/>
      <w:bookmarkEnd w:id="0"/>
      <w:r w:rsidRPr="00684C18">
        <w:rPr>
          <w:rFonts w:ascii="Arial" w:hAnsi="Arial" w:cs="Arial"/>
          <w:color w:val="000000"/>
          <w:sz w:val="20"/>
          <w:szCs w:val="20"/>
        </w:rPr>
        <w:t xml:space="preserve"> in SPANISH and brought you by the Together Counts program. www.juntoscontamos.com</w:t>
      </w:r>
    </w:p>
    <w:p w14:paraId="6B9ACD24" w14:textId="77777777" w:rsidR="002F5599" w:rsidRPr="00684C18" w:rsidRDefault="002F5599" w:rsidP="002F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</w:p>
    <w:p w14:paraId="2CBCD584" w14:textId="77777777" w:rsidR="002F5599" w:rsidRPr="00684C18" w:rsidRDefault="002F5599" w:rsidP="002F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684C18">
        <w:rPr>
          <w:rFonts w:ascii="Arial" w:hAnsi="Arial" w:cs="Arial"/>
          <w:color w:val="000000"/>
          <w:sz w:val="20"/>
          <w:szCs w:val="20"/>
        </w:rPr>
        <w:t>Looking for Spanish classroom resources? Check out the Together Counts program's free Spanish curriculum for Pre-K AND K-5.  Designed to encourage the development of active, healthy habits, all of the lessons can be taught individually or as part of a larger unit.  Visit www.juntoscontamos.com today to learn more.</w:t>
      </w:r>
    </w:p>
    <w:p w14:paraId="4EE7B858" w14:textId="77777777" w:rsidR="007316A3" w:rsidRPr="00684C18" w:rsidRDefault="00684C18">
      <w:pPr>
        <w:rPr>
          <w:rFonts w:ascii="Arial" w:hAnsi="Arial" w:cs="Arial"/>
        </w:rPr>
      </w:pPr>
    </w:p>
    <w:sectPr w:rsidR="007316A3" w:rsidRPr="00684C18" w:rsidSect="004D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99"/>
    <w:rsid w:val="0027213D"/>
    <w:rsid w:val="002F5599"/>
    <w:rsid w:val="004D2F74"/>
    <w:rsid w:val="0068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FD3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5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559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Macintosh Word</Application>
  <DocSecurity>0</DocSecurity>
  <Lines>7</Lines>
  <Paragraphs>2</Paragraphs>
  <ScaleCrop>false</ScaleCrop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2016-07-28T18:43:00Z</dcterms:created>
  <dcterms:modified xsi:type="dcterms:W3CDTF">2016-08-19T15:51:00Z</dcterms:modified>
</cp:coreProperties>
</file>